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AE" w:rsidRPr="002F16AE" w:rsidRDefault="002F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В ____________ районный (городской)</w:t>
      </w: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суд ___________________________</w:t>
      </w: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Заявитель: ________________________</w:t>
      </w: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(Ф.И.О., адрес)</w:t>
      </w: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Заинтересованное лицо:</w:t>
      </w: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16AE" w:rsidRPr="002F16AE" w:rsidRDefault="002F16AE" w:rsidP="002F16A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(Ф.И.О., адрес)</w:t>
      </w:r>
    </w:p>
    <w:p w:rsid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 w:rsidP="002F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ЗАЯВЛЕНИЕ</w:t>
      </w:r>
    </w:p>
    <w:p w:rsidR="002F16AE" w:rsidRPr="002F16AE" w:rsidRDefault="002F16AE" w:rsidP="002F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об установлении факта признания отцовства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С "___"_________ ___ г. по "___"_________ ___ г. я и __________________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 отца)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жили вместе по адресу: ________________________, вели совместное хозяйство.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_Брак не регистрировали в связи </w:t>
      </w:r>
      <w:proofErr w:type="gramStart"/>
      <w:r w:rsidRPr="002F16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6AE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 (обстоятельства, доказательства)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"___"_________ ___ г. у нас родился ребенок ______________________________.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 отцом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(обстоятельства, доказательства)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ребенка _____________________________________ не был записан.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16AE">
        <w:rPr>
          <w:rFonts w:ascii="Times New Roman" w:hAnsi="Times New Roman" w:cs="Times New Roman"/>
          <w:sz w:val="24"/>
          <w:szCs w:val="24"/>
        </w:rPr>
        <w:t xml:space="preserve"> (фамилия, имя, отчество отца)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С   "___"__________   ____  г.    мы   жили   в   разных   местах,   но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_____________________________ ребенка признавал своим, заботился о нем.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(фамилия, имя, отчество отца)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"___"__________ ____ г. мне стало известно о смерти __________________.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F16AE">
        <w:rPr>
          <w:rFonts w:ascii="Times New Roman" w:hAnsi="Times New Roman" w:cs="Times New Roman"/>
          <w:sz w:val="24"/>
          <w:szCs w:val="24"/>
        </w:rPr>
        <w:t>(фамилия, имя, отчество отца)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Установление  факта  признания  отцовства мне необходимо для реализации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права на получение наследства.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В  соответствии  со  ст.  50  Семейного  кодекса Российской Федерации и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руководствуясь   ст.  ст.  262,  263,  п.  4  ч.  2  ст.  264  Гражданского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Федерации,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 w:rsidP="002F1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ПРОШУ: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Установить факт признания ____________________________________________,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16AE">
        <w:rPr>
          <w:rFonts w:ascii="Times New Roman" w:hAnsi="Times New Roman" w:cs="Times New Roman"/>
          <w:sz w:val="24"/>
          <w:szCs w:val="24"/>
        </w:rPr>
        <w:t xml:space="preserve">  (фамилия, имя, отчество отца)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"___"__________ ___ года рождения, уроженца _____________________, русского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по национальности, </w:t>
      </w:r>
      <w:proofErr w:type="gramStart"/>
      <w:r w:rsidRPr="002F16A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2F16AE">
        <w:rPr>
          <w:rFonts w:ascii="Times New Roman" w:hAnsi="Times New Roman" w:cs="Times New Roman"/>
          <w:sz w:val="24"/>
          <w:szCs w:val="24"/>
        </w:rPr>
        <w:t xml:space="preserve"> "___"__________ ____ г., отцом ________________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F16AE">
        <w:rPr>
          <w:rFonts w:ascii="Times New Roman" w:hAnsi="Times New Roman" w:cs="Times New Roman"/>
          <w:sz w:val="24"/>
          <w:szCs w:val="24"/>
        </w:rPr>
        <w:t xml:space="preserve"> (Ф.И.О. ребенка)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родившег</w:t>
      </w:r>
      <w:proofErr w:type="gramStart"/>
      <w:r w:rsidRPr="002F16A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F16AE">
        <w:rPr>
          <w:rFonts w:ascii="Times New Roman" w:hAnsi="Times New Roman" w:cs="Times New Roman"/>
          <w:sz w:val="24"/>
          <w:szCs w:val="24"/>
        </w:rPr>
        <w:t>й)</w:t>
      </w:r>
      <w:proofErr w:type="spellStart"/>
      <w:r w:rsidRPr="002F16A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F16AE">
        <w:rPr>
          <w:rFonts w:ascii="Times New Roman" w:hAnsi="Times New Roman" w:cs="Times New Roman"/>
          <w:sz w:val="24"/>
          <w:szCs w:val="24"/>
        </w:rPr>
        <w:t xml:space="preserve"> "___"__________ ____ г. у _________________________________,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F16AE">
        <w:rPr>
          <w:rFonts w:ascii="Times New Roman" w:hAnsi="Times New Roman" w:cs="Times New Roman"/>
          <w:sz w:val="24"/>
          <w:szCs w:val="24"/>
        </w:rPr>
        <w:t>(фамилия, имя, отчество матери)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"___"__________ ____ года рождения, уроженки _____________________________,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>русской по национальности, проживающей по адресу: ________________________.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Для  подтверждения обстоятельств, изложенных в заявлении, прошу вызвать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lastRenderedPageBreak/>
        <w:t>в суд свидетелей: ______________________________________.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16AE">
        <w:rPr>
          <w:rFonts w:ascii="Times New Roman" w:hAnsi="Times New Roman" w:cs="Times New Roman"/>
          <w:sz w:val="24"/>
          <w:szCs w:val="24"/>
        </w:rPr>
        <w:t xml:space="preserve"> (фамилии, имена, отчества, адреса)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1. Копия свидетельства о рождении ребенка.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2. Копия свидетельства о смерти отца.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3. Копия заявления.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4. Копии документов, подтверждающих доводы заявителя.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5. Квитанция об уплате государственной пошлины.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F16AE">
        <w:rPr>
          <w:rFonts w:ascii="Times New Roman" w:hAnsi="Times New Roman" w:cs="Times New Roman"/>
          <w:sz w:val="24"/>
          <w:szCs w:val="24"/>
        </w:rPr>
        <w:t>(При необходимости: 6.</w:t>
      </w:r>
      <w:proofErr w:type="gramEnd"/>
      <w:r w:rsidRPr="002F1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6AE">
        <w:rPr>
          <w:rFonts w:ascii="Times New Roman" w:hAnsi="Times New Roman" w:cs="Times New Roman"/>
          <w:sz w:val="24"/>
          <w:szCs w:val="24"/>
        </w:rPr>
        <w:t>Доверенность на представителя заявителя.)</w:t>
      </w:r>
      <w:proofErr w:type="gramEnd"/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"___"__________ ____ г. Заявитель (представитель) _____________________</w:t>
      </w:r>
    </w:p>
    <w:p w:rsidR="002F16AE" w:rsidRPr="002F16AE" w:rsidRDefault="002F16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2F16AE" w:rsidRPr="002F16AE" w:rsidRDefault="002F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6B" w:rsidRPr="002F16AE" w:rsidRDefault="00FC176B">
      <w:pPr>
        <w:rPr>
          <w:rFonts w:ascii="Times New Roman" w:hAnsi="Times New Roman" w:cs="Times New Roman"/>
          <w:sz w:val="24"/>
          <w:szCs w:val="24"/>
        </w:rPr>
      </w:pPr>
    </w:p>
    <w:p w:rsidR="002F16AE" w:rsidRPr="002F16AE" w:rsidRDefault="002F16AE">
      <w:pPr>
        <w:rPr>
          <w:rFonts w:ascii="Times New Roman" w:hAnsi="Times New Roman" w:cs="Times New Roman"/>
          <w:sz w:val="24"/>
          <w:szCs w:val="24"/>
        </w:rPr>
      </w:pPr>
    </w:p>
    <w:sectPr w:rsidR="002F16AE" w:rsidRPr="002F16AE" w:rsidSect="00EE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AE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16AE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143A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2016-10-13T01:38:00Z</dcterms:created>
  <dcterms:modified xsi:type="dcterms:W3CDTF">2016-10-13T01:38:00Z</dcterms:modified>
</cp:coreProperties>
</file>